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52" w:rsidRDefault="00722E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E478F" wp14:editId="51EBFDCF">
                <wp:simplePos x="0" y="0"/>
                <wp:positionH relativeFrom="column">
                  <wp:posOffset>3366135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0" t="0" r="22860" b="1143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52" w:rsidRDefault="00722E52" w:rsidP="00722E52">
                            <w:r>
                              <w:t>Dodavatel:</w:t>
                            </w:r>
                          </w:p>
                          <w:p w:rsidR="00722E52" w:rsidRDefault="00722E52" w:rsidP="00722E52">
                            <w:r>
                              <w:t>(</w:t>
                            </w:r>
                            <w:r>
                              <w:t>adresa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E47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05pt;margin-top:5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">
                <v:textbox style="mso-fit-shape-to-text:t">
                  <w:txbxContent>
                    <w:p w:rsidR="00722E52" w:rsidRDefault="00722E52" w:rsidP="00722E52">
                      <w:r>
                        <w:t>Dodavatel:</w:t>
                      </w:r>
                    </w:p>
                    <w:p w:rsidR="00722E52" w:rsidRDefault="00722E52" w:rsidP="00722E52">
                      <w:r>
                        <w:t>(</w:t>
                      </w:r>
                      <w:r>
                        <w:t>adresa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52" w:rsidRDefault="00722E52">
                            <w:r>
                              <w:t>Odběratel:</w:t>
                            </w:r>
                          </w:p>
                          <w:p w:rsidR="00722E52" w:rsidRDefault="00722E52">
                            <w:r>
                              <w:t>(adresa)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">
                <v:textbox style="mso-fit-shape-to-text:t">
                  <w:txbxContent>
                    <w:p w:rsidR="00722E52" w:rsidRDefault="00722E52">
                      <w:r>
                        <w:t>Odběratel:</w:t>
                      </w:r>
                    </w:p>
                    <w:p w:rsidR="00722E52" w:rsidRDefault="00722E52">
                      <w:r>
                        <w:t>(adresa)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E52" w:rsidRPr="00722E52" w:rsidRDefault="00722E52" w:rsidP="00722E52"/>
    <w:p w:rsidR="00722E52" w:rsidRDefault="00722E52" w:rsidP="00722E52"/>
    <w:p w:rsidR="00722E52" w:rsidRDefault="00722E52" w:rsidP="00722E52"/>
    <w:p w:rsidR="00722E52" w:rsidRPr="00722E52" w:rsidRDefault="00722E52" w:rsidP="00722E52">
      <w:r w:rsidRPr="00722E52">
        <w:t xml:space="preserve">Místo a datum (např. Horní Dolní Strašecí </w:t>
      </w:r>
      <w:proofErr w:type="gramStart"/>
      <w:r w:rsidRPr="00722E52">
        <w:t>29.2.1921</w:t>
      </w:r>
      <w:proofErr w:type="gramEnd"/>
      <w:r w:rsidRPr="00722E52">
        <w:t>)</w:t>
      </w:r>
    </w:p>
    <w:p w:rsidR="00722E52" w:rsidRPr="00722E52" w:rsidRDefault="00722E52" w:rsidP="00722E52"/>
    <w:p w:rsidR="00722E52" w:rsidRPr="00722E52" w:rsidRDefault="00722E52" w:rsidP="00722E52">
      <w:pPr>
        <w:rPr>
          <w:b/>
        </w:rPr>
      </w:pPr>
      <w:r w:rsidRPr="00722E52">
        <w:rPr>
          <w:b/>
        </w:rPr>
        <w:t>Objednávka</w:t>
      </w:r>
    </w:p>
    <w:p w:rsidR="00722E52" w:rsidRPr="00722E52" w:rsidRDefault="00722E52" w:rsidP="00722E52">
      <w:r>
        <w:t>Objednáváme</w:t>
      </w:r>
      <w:r w:rsidRPr="00722E52">
        <w:t xml:space="preserve"> </w:t>
      </w:r>
      <w:r>
        <w:t xml:space="preserve">u vás ve Vodňanech </w:t>
      </w:r>
      <w:r w:rsidRPr="00722E52">
        <w:t>výlep plakátů</w:t>
      </w:r>
      <w:r>
        <w:t>:</w:t>
      </w:r>
    </w:p>
    <w:p w:rsidR="00722E52" w:rsidRPr="00722E52" w:rsidRDefault="00722E52" w:rsidP="00722E52">
      <w:r w:rsidRPr="00722E52">
        <w:t xml:space="preserve">Název akce: </w:t>
      </w:r>
      <w:r w:rsidR="00083ECA">
        <w:t xml:space="preserve">(např. </w:t>
      </w:r>
      <w:r w:rsidRPr="00722E52">
        <w:t>Slavnosti</w:t>
      </w:r>
      <w:r>
        <w:t>……….</w:t>
      </w:r>
      <w:r w:rsidR="00083ECA">
        <w:t>)</w:t>
      </w:r>
      <w:bookmarkStart w:id="0" w:name="_GoBack"/>
      <w:bookmarkEnd w:id="0"/>
    </w:p>
    <w:p w:rsidR="00722E52" w:rsidRPr="00722E52" w:rsidRDefault="00722E52" w:rsidP="00722E52">
      <w:r>
        <w:t>Počet kusů:  (1-8)</w:t>
      </w:r>
    </w:p>
    <w:p w:rsidR="00722E52" w:rsidRPr="00722E52" w:rsidRDefault="00722E52" w:rsidP="00722E52">
      <w:r>
        <w:t>Formát: (A4-A2)</w:t>
      </w:r>
    </w:p>
    <w:p w:rsidR="00722E52" w:rsidRPr="00722E52" w:rsidRDefault="00722E52" w:rsidP="00722E52">
      <w:r w:rsidRPr="00722E52">
        <w:t xml:space="preserve">Termín výlepu: od </w:t>
      </w:r>
      <w:r>
        <w:t xml:space="preserve">………….. </w:t>
      </w:r>
      <w:proofErr w:type="gramStart"/>
      <w:r>
        <w:t>do</w:t>
      </w:r>
      <w:proofErr w:type="gramEnd"/>
      <w:r>
        <w:t xml:space="preserve"> …………….</w:t>
      </w:r>
    </w:p>
    <w:p w:rsidR="00722E52" w:rsidRPr="00722E52" w:rsidRDefault="00722E52" w:rsidP="00722E52">
      <w:r w:rsidRPr="00722E52">
        <w:t>Cena výlepu dle platného ceníku.</w:t>
      </w:r>
    </w:p>
    <w:p w:rsidR="00722E52" w:rsidRPr="00722E52" w:rsidRDefault="00722E52" w:rsidP="00722E52">
      <w:r w:rsidRPr="00722E52">
        <w:t>Forma úhrady: bankovním převodem</w:t>
      </w:r>
    </w:p>
    <w:p w:rsidR="00722E52" w:rsidRPr="00722E52" w:rsidRDefault="00722E52" w:rsidP="00722E52">
      <w:r w:rsidRPr="00722E52">
        <w:t>Fakturační adresa:</w:t>
      </w:r>
    </w:p>
    <w:p w:rsidR="00722E52" w:rsidRPr="00722E52" w:rsidRDefault="00722E52" w:rsidP="00722E52"/>
    <w:p w:rsidR="00722E52" w:rsidRDefault="00722E52" w:rsidP="00722E52">
      <w:r w:rsidRPr="00722E52">
        <w:t>Doručovací adresa: / fakturu  pošlete e-mailem na ……</w:t>
      </w:r>
      <w:proofErr w:type="gramStart"/>
      <w:r w:rsidRPr="00722E52">
        <w:t>….@........</w:t>
      </w:r>
      <w:proofErr w:type="gramEnd"/>
    </w:p>
    <w:p w:rsidR="00E944D6" w:rsidRDefault="00E944D6" w:rsidP="00722E52"/>
    <w:p w:rsidR="00E944D6" w:rsidRPr="00722E52" w:rsidRDefault="00E944D6" w:rsidP="00722E52">
      <w:r>
        <w:t>Vyřizuje: (jméno, příjmení, kontaktní údaje)</w:t>
      </w:r>
    </w:p>
    <w:p w:rsidR="00722E52" w:rsidRPr="00722E52" w:rsidRDefault="00722E52" w:rsidP="00722E52">
      <w:pPr>
        <w:rPr>
          <w:b/>
        </w:rPr>
      </w:pPr>
    </w:p>
    <w:p w:rsidR="00722E52" w:rsidRDefault="00722E52" w:rsidP="00722E52"/>
    <w:p w:rsidR="00722E52" w:rsidRPr="00722E52" w:rsidRDefault="00722E52" w:rsidP="00722E52"/>
    <w:sectPr w:rsidR="00722E52" w:rsidRPr="0072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2"/>
    <w:rsid w:val="00083ECA"/>
    <w:rsid w:val="001D07B7"/>
    <w:rsid w:val="00722E52"/>
    <w:rsid w:val="008C3439"/>
    <w:rsid w:val="00E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CAED"/>
  <w15:chartTrackingRefBased/>
  <w15:docId w15:val="{E6090FFB-91E8-43BF-9C76-E88C50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Hanžlová</dc:creator>
  <cp:keywords/>
  <dc:description/>
  <cp:lastModifiedBy>Lucie Hanžlová</cp:lastModifiedBy>
  <cp:revision>2</cp:revision>
  <dcterms:created xsi:type="dcterms:W3CDTF">2019-07-24T12:29:00Z</dcterms:created>
  <dcterms:modified xsi:type="dcterms:W3CDTF">2019-07-24T12:42:00Z</dcterms:modified>
</cp:coreProperties>
</file>